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405-ПП/336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336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гардеробный г-79 не полированный светло коричневый 100/43/195 комбинированный, инвентарный номер: 00857 /291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гардеробный г-79 не полированный светло коричневый 100/43/195 комбинированный, инвентарный номер: 00857 /291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3573.00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3,57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